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33548" w14:paraId="243EACF4" w14:textId="77777777" w:rsidTr="004658A5">
        <w:tc>
          <w:tcPr>
            <w:tcW w:w="4675" w:type="dxa"/>
          </w:tcPr>
          <w:p w14:paraId="08B585D3" w14:textId="77777777" w:rsidR="00F33548" w:rsidRDefault="00F33548" w:rsidP="004658A5">
            <w:r>
              <w:t>Punamütsike tõstis pilgu ja nägi päikesekiirte tantsimist okste vahel, ilusaid lilli kõikjal kasvamas ja mõtles "Kui ma korjan väikese lillekimbu, teen oma vanaema väga rõõmsaks.</w:t>
            </w:r>
          </w:p>
        </w:tc>
        <w:tc>
          <w:tcPr>
            <w:tcW w:w="4675" w:type="dxa"/>
          </w:tcPr>
          <w:p w14:paraId="36DBAB12" w14:textId="77777777" w:rsidR="00F33548" w:rsidRPr="00BD33F6" w:rsidRDefault="00F33548" w:rsidP="004658A5">
            <w:pPr>
              <w:rPr>
                <w:sz w:val="20"/>
                <w:szCs w:val="20"/>
                <w:lang w:val="en-US"/>
              </w:rPr>
            </w:pPr>
            <w:r w:rsidRPr="00BD33F6">
              <w:rPr>
                <w:sz w:val="20"/>
                <w:szCs w:val="20"/>
              </w:rPr>
              <w:t>Little Red Riding Hood looked up and saw the sun's rays dancing through the branches, beautiful flowers growing everywhere, and thought, "If I pick a little bouquet of flowers, I will make my grandmother very happy."</w:t>
            </w:r>
          </w:p>
        </w:tc>
      </w:tr>
    </w:tbl>
    <w:p w14:paraId="5CE90C81" w14:textId="77777777" w:rsidR="00E321C7" w:rsidRDefault="00E321C7"/>
    <w:p w14:paraId="3AC6F469" w14:textId="77777777" w:rsidR="006E0C69" w:rsidRDefault="006E0C69"/>
    <w:sectPr w:rsidR="006E0C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48"/>
    <w:rsid w:val="0015167E"/>
    <w:rsid w:val="00623D02"/>
    <w:rsid w:val="006E0C69"/>
    <w:rsid w:val="008E72E2"/>
    <w:rsid w:val="00AB3FF0"/>
    <w:rsid w:val="00C0317B"/>
    <w:rsid w:val="00C31C72"/>
    <w:rsid w:val="00CA04F7"/>
    <w:rsid w:val="00CD47F8"/>
    <w:rsid w:val="00DD0407"/>
    <w:rsid w:val="00E321C7"/>
    <w:rsid w:val="00F33548"/>
    <w:rsid w:val="00F34E89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CD19"/>
  <w15:chartTrackingRefBased/>
  <w15:docId w15:val="{215643A2-0238-4397-8A8A-48914CFD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54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5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5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5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5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5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5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5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5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5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5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5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3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5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3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5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3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5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35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5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54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33548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kelly</dc:creator>
  <cp:keywords/>
  <dc:description/>
  <cp:lastModifiedBy>keith kelly</cp:lastModifiedBy>
  <cp:revision>2</cp:revision>
  <dcterms:created xsi:type="dcterms:W3CDTF">2026-02-05T16:24:00Z</dcterms:created>
  <dcterms:modified xsi:type="dcterms:W3CDTF">2026-02-05T16:26:00Z</dcterms:modified>
</cp:coreProperties>
</file>